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5C" w:rsidRDefault="00573C56" w:rsidP="00573C56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 BIOLOGY    </w:t>
      </w:r>
      <w:bookmarkStart w:id="0" w:name="_GoBack"/>
      <w:bookmarkEnd w:id="0"/>
    </w:p>
    <w:p w:rsidR="00573C56" w:rsidRDefault="00573C56" w:rsidP="00573C56">
      <w:pPr>
        <w:jc w:val="left"/>
        <w:rPr>
          <w:rFonts w:ascii="Comic Sans MS" w:hAnsi="Comic Sans MS"/>
          <w:sz w:val="28"/>
          <w:szCs w:val="28"/>
        </w:rPr>
      </w:pPr>
    </w:p>
    <w:p w:rsidR="00573C56" w:rsidRDefault="00573C56" w:rsidP="00573C56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NAME-----------------------------------------------------------------------</w:t>
      </w:r>
    </w:p>
    <w:p w:rsidR="00573C56" w:rsidRDefault="00573C56" w:rsidP="00573C56">
      <w:pPr>
        <w:rPr>
          <w:rFonts w:ascii="Comic Sans MS" w:hAnsi="Comic Sans MS"/>
          <w:sz w:val="28"/>
          <w:szCs w:val="28"/>
        </w:rPr>
      </w:pPr>
    </w:p>
    <w:p w:rsidR="00573C56" w:rsidRDefault="00573C56" w:rsidP="00573C56">
      <w:pPr>
        <w:rPr>
          <w:rFonts w:ascii="Comic Sans MS" w:hAnsi="Comic Sans MS"/>
          <w:b/>
          <w:sz w:val="28"/>
          <w:szCs w:val="28"/>
          <w:u w:val="single"/>
        </w:rPr>
      </w:pPr>
      <w:r w:rsidRPr="00573C56">
        <w:rPr>
          <w:rFonts w:ascii="Comic Sans MS" w:hAnsi="Comic Sans MS"/>
          <w:b/>
          <w:sz w:val="28"/>
          <w:szCs w:val="28"/>
          <w:u w:val="single"/>
        </w:rPr>
        <w:t>INTRODUCTION TO CELLULAR DIVISION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907726" cy="647700"/>
            <wp:effectExtent l="19050" t="0" r="6674" b="0"/>
            <wp:docPr id="1" name="Picture 1" descr="C:\Users\bakerm.PCSDNY.000\AppData\Local\Microsoft\Windows\Temporary Internet Files\Content.IE5\VJGGS2FO\MP9003902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m.PCSDNY.000\AppData\Local\Microsoft\Windows\Temporary Internet Files\Content.IE5\VJGGS2FO\MP90039023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979" cy="64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>
        <w:rPr>
          <w:rFonts w:ascii="Comic Sans MS" w:hAnsi="Comic Sans MS"/>
          <w:sz w:val="24"/>
          <w:szCs w:val="24"/>
        </w:rPr>
        <w:t>What do you remember about Mitosis and Meiosis?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purpose of mitosis?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purpose of meiosis?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result of mitosis?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result of meiosis?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order to maintain the correct number of chromosomes for a species, what event must take place prior to cell division?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stages of mitosis?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stages of meiosis?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phase do cells spend the most of the time in?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happen when certain checkpoints malfunction during the cell cycle?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meiosis contribute to the genetic diversity of a population/</w:t>
      </w: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</w:p>
    <w:p w:rsidR="00573C56" w:rsidRPr="00573C56" w:rsidRDefault="00573C56" w:rsidP="00573C5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the cells produced by meiosis different from their parent cells?</w:t>
      </w:r>
    </w:p>
    <w:sectPr w:rsidR="00573C56" w:rsidRPr="00573C56" w:rsidSect="0059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C56"/>
    <w:rsid w:val="001B19E7"/>
    <w:rsid w:val="00573C56"/>
    <w:rsid w:val="00595A5C"/>
    <w:rsid w:val="007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4A9D4-18C8-468F-813E-956C6EB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 Home</cp:lastModifiedBy>
  <cp:revision>2</cp:revision>
  <cp:lastPrinted>2013-11-25T13:28:00Z</cp:lastPrinted>
  <dcterms:created xsi:type="dcterms:W3CDTF">2013-11-25T13:12:00Z</dcterms:created>
  <dcterms:modified xsi:type="dcterms:W3CDTF">2017-12-05T12:56:00Z</dcterms:modified>
</cp:coreProperties>
</file>